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9C558" w14:textId="48A248CB" w:rsidR="008C6BD0" w:rsidRPr="004F2B39" w:rsidRDefault="008C6BD0" w:rsidP="008C6BD0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  <w:r w:rsidRPr="007B21EB">
        <w:rPr>
          <w:rFonts w:ascii="Arial" w:hAnsi="Arial" w:cs="Arial"/>
          <w:b/>
          <w:sz w:val="20"/>
          <w:szCs w:val="20"/>
          <w:lang w:val="es-ES_tradnl"/>
        </w:rPr>
        <w:t xml:space="preserve">                              </w:t>
      </w:r>
    </w:p>
    <w:p w14:paraId="55E48839" w14:textId="77777777" w:rsidR="008C6BD0" w:rsidRPr="007B21EB" w:rsidRDefault="008C6BD0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B21EB">
        <w:rPr>
          <w:rFonts w:ascii="Arial" w:hAnsi="Arial" w:cs="Arial"/>
          <w:b/>
          <w:sz w:val="20"/>
          <w:szCs w:val="20"/>
          <w:u w:val="single"/>
        </w:rPr>
        <w:t>Guía de trabajo Nº 1 Emprendimiento y Empleabilidad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4F2B39" w:rsidRPr="00C272AE" w14:paraId="46AC03EC" w14:textId="77777777" w:rsidTr="00BC53FE">
        <w:tc>
          <w:tcPr>
            <w:tcW w:w="9779" w:type="dxa"/>
          </w:tcPr>
          <w:p w14:paraId="182B0D5A" w14:textId="77777777" w:rsidR="004F2B39" w:rsidRPr="00C272AE" w:rsidRDefault="004F2B39" w:rsidP="00BC53F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272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Nombre:            </w:t>
            </w:r>
          </w:p>
        </w:tc>
      </w:tr>
      <w:tr w:rsidR="004F2B39" w:rsidRPr="00C272AE" w14:paraId="59F9C763" w14:textId="77777777" w:rsidTr="00BC53FE">
        <w:tc>
          <w:tcPr>
            <w:tcW w:w="9779" w:type="dxa"/>
          </w:tcPr>
          <w:p w14:paraId="501F407C" w14:textId="77777777" w:rsidR="004F2B39" w:rsidRPr="003E0415" w:rsidRDefault="004F2B39" w:rsidP="00BC53F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0415">
              <w:rPr>
                <w:rFonts w:ascii="Arial" w:hAnsi="Arial" w:cs="Arial"/>
                <w:b/>
                <w:sz w:val="20"/>
                <w:szCs w:val="20"/>
              </w:rPr>
              <w:t xml:space="preserve">Curso:                                                                         Fecha: </w:t>
            </w:r>
          </w:p>
        </w:tc>
      </w:tr>
    </w:tbl>
    <w:p w14:paraId="5E6301D8" w14:textId="77777777" w:rsidR="004F2B39" w:rsidRDefault="004F2B3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4AE8F2" w14:textId="77777777" w:rsidR="008C6BD0" w:rsidRPr="007B21EB" w:rsidRDefault="008C6BD0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B21EB">
        <w:rPr>
          <w:rFonts w:ascii="Arial" w:hAnsi="Arial" w:cs="Arial"/>
          <w:b/>
          <w:sz w:val="20"/>
          <w:szCs w:val="20"/>
          <w:u w:val="single"/>
        </w:rPr>
        <w:t>Tipos de Emprendimiento</w:t>
      </w:r>
    </w:p>
    <w:p w14:paraId="43D75784" w14:textId="77777777" w:rsidR="008C6BD0" w:rsidRPr="007B21EB" w:rsidRDefault="008C6BD0" w:rsidP="008C6BD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b/>
          <w:i/>
          <w:sz w:val="20"/>
          <w:szCs w:val="20"/>
          <w:u w:val="single"/>
        </w:rPr>
        <w:t>Objetivo:</w:t>
      </w:r>
      <w:r w:rsidRPr="007B21EB">
        <w:rPr>
          <w:rFonts w:ascii="Arial" w:hAnsi="Arial" w:cs="Arial"/>
          <w:sz w:val="20"/>
          <w:szCs w:val="20"/>
        </w:rPr>
        <w:t xml:space="preserve"> Mediante esta guía el estudiante será capaz de identificar a los tipos de emprendimientos valorando la creatividad e innovación para</w:t>
      </w:r>
      <w:r w:rsidR="008C0DE9" w:rsidRPr="007B21EB">
        <w:rPr>
          <w:rFonts w:ascii="Arial" w:hAnsi="Arial" w:cs="Arial"/>
          <w:sz w:val="20"/>
          <w:szCs w:val="20"/>
        </w:rPr>
        <w:t xml:space="preserve"> el desarrollo de una idea emprendedora</w:t>
      </w:r>
      <w:r w:rsidRPr="007B21EB">
        <w:rPr>
          <w:rFonts w:ascii="Arial" w:hAnsi="Arial" w:cs="Arial"/>
          <w:sz w:val="20"/>
          <w:szCs w:val="20"/>
        </w:rPr>
        <w:t>.</w:t>
      </w:r>
    </w:p>
    <w:p w14:paraId="7032CCE2" w14:textId="483C98CC" w:rsidR="002D332C" w:rsidRDefault="002D332C" w:rsidP="002D332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 w:rsidRPr="002D332C">
        <w:rPr>
          <w:rFonts w:ascii="Arial" w:hAnsi="Arial" w:cs="Arial"/>
          <w:b/>
          <w:sz w:val="20"/>
          <w:szCs w:val="20"/>
        </w:rPr>
        <w:t xml:space="preserve">Aprendizaje Esperado: </w:t>
      </w:r>
      <w:r w:rsidRPr="002D332C">
        <w:rPr>
          <w:rFonts w:ascii="Arial" w:hAnsi="Arial" w:cs="Arial"/>
          <w:bCs/>
          <w:sz w:val="20"/>
          <w:szCs w:val="20"/>
        </w:rPr>
        <w:t>Diseña y ejecuta un proyecto para concretar iniciativas de emprendimiento, identificando las acciones a realizar, el cronograma de su ejecución y los presupuestos, definiendo alternativas de financiamiento y evaluando y controlando su avance.</w:t>
      </w:r>
    </w:p>
    <w:p w14:paraId="57BE9DBA" w14:textId="46B5DDAF" w:rsidR="002D332C" w:rsidRDefault="002D332C" w:rsidP="002D332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</w:p>
    <w:p w14:paraId="4A0658BE" w14:textId="28B87399" w:rsidR="002D332C" w:rsidRPr="002D332C" w:rsidRDefault="002D332C" w:rsidP="002D332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 w:rsidRPr="002D332C">
        <w:rPr>
          <w:rFonts w:ascii="Arial" w:hAnsi="Arial" w:cs="Arial"/>
          <w:b/>
          <w:sz w:val="20"/>
          <w:szCs w:val="20"/>
        </w:rPr>
        <w:t>Criterio de Evaluación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2D332C">
        <w:rPr>
          <w:rFonts w:ascii="Arial" w:hAnsi="Arial" w:cs="Arial"/>
          <w:bCs/>
          <w:sz w:val="20"/>
          <w:szCs w:val="20"/>
        </w:rPr>
        <w:t>Recolecta, organiza y analiza información para identificar oportunidades de emprendimiento en su propia comunidad y región, considerando diferentes ámbitos de aplicación (deporte, tecnología, medioambiente y energía, entre otros).</w:t>
      </w:r>
    </w:p>
    <w:p w14:paraId="00C05BEC" w14:textId="77777777" w:rsidR="002D332C" w:rsidRDefault="002D332C" w:rsidP="008C6BD0">
      <w:pPr>
        <w:pStyle w:val="Sinespaciado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5F3B0835" w14:textId="77777777" w:rsidR="004F2B39" w:rsidRDefault="004F2B39" w:rsidP="004F2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4B14">
        <w:rPr>
          <w:rFonts w:ascii="Arial" w:hAnsi="Arial" w:cs="Arial"/>
          <w:sz w:val="20"/>
          <w:szCs w:val="20"/>
        </w:rPr>
        <w:t xml:space="preserve">Complete la guía según instrucciones de cada </w:t>
      </w:r>
      <w:proofErr w:type="spellStart"/>
      <w:r w:rsidRPr="00FE4B14">
        <w:rPr>
          <w:rFonts w:ascii="Arial" w:hAnsi="Arial" w:cs="Arial"/>
          <w:sz w:val="20"/>
          <w:szCs w:val="20"/>
        </w:rPr>
        <w:t>item</w:t>
      </w:r>
      <w:proofErr w:type="spellEnd"/>
      <w:r w:rsidRPr="00FE4B14">
        <w:rPr>
          <w:rFonts w:ascii="Arial" w:hAnsi="Arial" w:cs="Arial"/>
          <w:sz w:val="20"/>
          <w:szCs w:val="20"/>
        </w:rPr>
        <w:t xml:space="preserve">.  </w:t>
      </w:r>
    </w:p>
    <w:p w14:paraId="76B6B051" w14:textId="77777777" w:rsidR="004F2B39" w:rsidRDefault="004F2B39" w:rsidP="004F2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415">
        <w:rPr>
          <w:rFonts w:ascii="Arial" w:hAnsi="Arial" w:cs="Arial"/>
          <w:b/>
          <w:sz w:val="20"/>
          <w:szCs w:val="20"/>
        </w:rPr>
        <w:t>DIGITAL</w:t>
      </w:r>
      <w:r>
        <w:rPr>
          <w:rFonts w:ascii="Arial" w:hAnsi="Arial" w:cs="Arial"/>
          <w:sz w:val="20"/>
          <w:szCs w:val="20"/>
        </w:rPr>
        <w:t xml:space="preserve">: </w:t>
      </w:r>
      <w:r w:rsidRPr="00FE4B14">
        <w:rPr>
          <w:rFonts w:ascii="Arial" w:hAnsi="Arial" w:cs="Arial"/>
          <w:sz w:val="20"/>
          <w:szCs w:val="20"/>
        </w:rPr>
        <w:t xml:space="preserve">Enviar guía resuelta al correo </w:t>
      </w:r>
      <w:r>
        <w:rPr>
          <w:rFonts w:ascii="Arial" w:hAnsi="Arial" w:cs="Arial"/>
          <w:sz w:val="20"/>
          <w:szCs w:val="20"/>
        </w:rPr>
        <w:t xml:space="preserve"> </w:t>
      </w:r>
      <w:r w:rsidRPr="005A49F7">
        <w:rPr>
          <w:rFonts w:ascii="Arial" w:hAnsi="Arial" w:cs="Arial"/>
          <w:b/>
          <w:bCs/>
          <w:sz w:val="20"/>
          <w:szCs w:val="20"/>
        </w:rPr>
        <w:t>utp@insucovalpo.cl.</w:t>
      </w:r>
      <w:r w:rsidRPr="00FE4B14">
        <w:rPr>
          <w:rFonts w:ascii="Arial" w:hAnsi="Arial" w:cs="Arial"/>
          <w:sz w:val="20"/>
          <w:szCs w:val="20"/>
        </w:rPr>
        <w:t xml:space="preserve">  </w:t>
      </w:r>
    </w:p>
    <w:p w14:paraId="5997162D" w14:textId="77777777" w:rsidR="004F2B39" w:rsidRDefault="004F2B39" w:rsidP="004F2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0415">
        <w:rPr>
          <w:rFonts w:ascii="Arial" w:hAnsi="Arial" w:cs="Arial"/>
          <w:b/>
          <w:sz w:val="20"/>
          <w:szCs w:val="20"/>
        </w:rPr>
        <w:t>IMPRESO</w:t>
      </w:r>
      <w:r>
        <w:rPr>
          <w:rFonts w:ascii="Arial" w:hAnsi="Arial" w:cs="Arial"/>
          <w:sz w:val="20"/>
          <w:szCs w:val="20"/>
        </w:rPr>
        <w:t>: Devolver la guía resuelta el día y el horario que se indique al retirarla.</w:t>
      </w:r>
    </w:p>
    <w:p w14:paraId="143A94D7" w14:textId="77777777" w:rsidR="004F2B39" w:rsidRDefault="004F2B39" w:rsidP="004F2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575A97" w14:textId="4EDA06E3" w:rsidR="004F2B39" w:rsidRPr="00FE4B14" w:rsidRDefault="004F2B39" w:rsidP="004F2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4B14">
        <w:rPr>
          <w:rFonts w:ascii="Arial" w:hAnsi="Arial" w:cs="Arial"/>
          <w:sz w:val="20"/>
          <w:szCs w:val="20"/>
        </w:rPr>
        <w:t>Cualquier duda enviar correo con su consulta a utp@insucovalpo.cl, será respondida a la brevedad</w:t>
      </w:r>
      <w:r>
        <w:rPr>
          <w:rFonts w:ascii="Arial" w:hAnsi="Arial" w:cs="Arial"/>
          <w:sz w:val="20"/>
          <w:szCs w:val="20"/>
        </w:rPr>
        <w:t>.</w:t>
      </w:r>
    </w:p>
    <w:p w14:paraId="1D47173F" w14:textId="77777777" w:rsidR="004F2B39" w:rsidRDefault="004F2B39" w:rsidP="008C6BD0">
      <w:pPr>
        <w:pStyle w:val="Sinespaciado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3745475C" w14:textId="7C74071E" w:rsidR="008C6BD0" w:rsidRPr="007B21EB" w:rsidRDefault="008C6BD0" w:rsidP="008C6BD0">
      <w:pPr>
        <w:pStyle w:val="Sinespaciado"/>
        <w:rPr>
          <w:rFonts w:ascii="Arial" w:hAnsi="Arial" w:cs="Arial"/>
          <w:b/>
          <w:kern w:val="36"/>
          <w:sz w:val="20"/>
          <w:szCs w:val="20"/>
          <w:u w:val="single"/>
          <w:lang w:eastAsia="es-ES"/>
        </w:rPr>
      </w:pPr>
      <w:r w:rsidRPr="007B21EB">
        <w:rPr>
          <w:rFonts w:ascii="Arial" w:hAnsi="Arial" w:cs="Arial"/>
          <w:b/>
          <w:sz w:val="20"/>
          <w:szCs w:val="20"/>
          <w:u w:val="single"/>
          <w:lang w:val="es-ES_tradnl"/>
        </w:rPr>
        <w:t>Instrucciones:</w:t>
      </w:r>
      <w:r w:rsidR="004F2B39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4F2B39" w:rsidRPr="004F2B39">
        <w:rPr>
          <w:rFonts w:ascii="Arial" w:hAnsi="Arial" w:cs="Arial"/>
          <w:sz w:val="20"/>
          <w:szCs w:val="20"/>
          <w:lang w:val="es-ES_tradnl"/>
        </w:rPr>
        <w:t>Lee atentamente el siguiente texto</w:t>
      </w:r>
      <w:r w:rsidR="008C0DE9" w:rsidRPr="007B21EB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F2B39">
        <w:rPr>
          <w:rFonts w:ascii="Arial" w:hAnsi="Arial" w:cs="Arial"/>
          <w:sz w:val="20"/>
          <w:szCs w:val="20"/>
          <w:lang w:val="es-ES_tradnl"/>
        </w:rPr>
        <w:t>“</w:t>
      </w:r>
      <w:r w:rsidR="004F2B39">
        <w:rPr>
          <w:rFonts w:ascii="Arial" w:hAnsi="Arial" w:cs="Arial"/>
          <w:b/>
          <w:sz w:val="20"/>
          <w:szCs w:val="20"/>
          <w:lang w:val="es-ES_tradnl"/>
        </w:rPr>
        <w:t>Qué tipos de emprendimiento existen</w:t>
      </w:r>
      <w:r w:rsidR="004F2B39" w:rsidRPr="004F2B39">
        <w:rPr>
          <w:rFonts w:ascii="Arial" w:hAnsi="Arial" w:cs="Arial"/>
          <w:b/>
          <w:sz w:val="20"/>
          <w:szCs w:val="20"/>
          <w:lang w:val="es-ES_tradnl"/>
        </w:rPr>
        <w:t>”</w:t>
      </w:r>
      <w:r w:rsidR="008C0DE9" w:rsidRPr="004F2B39">
        <w:rPr>
          <w:rFonts w:ascii="Arial" w:hAnsi="Arial" w:cs="Arial"/>
          <w:b/>
          <w:sz w:val="20"/>
          <w:szCs w:val="20"/>
          <w:lang w:val="es-ES_tradnl"/>
        </w:rPr>
        <w:t xml:space="preserve">, </w:t>
      </w:r>
      <w:r w:rsidR="004F2B39">
        <w:rPr>
          <w:rFonts w:ascii="Arial" w:hAnsi="Arial" w:cs="Arial"/>
          <w:sz w:val="20"/>
          <w:szCs w:val="20"/>
          <w:lang w:val="es-ES_tradnl"/>
        </w:rPr>
        <w:t xml:space="preserve">luego </w:t>
      </w:r>
      <w:r w:rsidRPr="007B21EB">
        <w:rPr>
          <w:rFonts w:ascii="Arial" w:hAnsi="Arial" w:cs="Arial"/>
          <w:sz w:val="20"/>
          <w:szCs w:val="20"/>
          <w:lang w:val="es-ES_tradnl"/>
        </w:rPr>
        <w:t>realice el desarrollo de las preguntas que se encuentran al final de la guía</w:t>
      </w:r>
    </w:p>
    <w:p w14:paraId="77CF572E" w14:textId="77777777" w:rsidR="008C6BD0" w:rsidRPr="007B21EB" w:rsidRDefault="008C6BD0" w:rsidP="007651C8">
      <w:pPr>
        <w:pStyle w:val="Sinespaciado"/>
        <w:rPr>
          <w:rFonts w:ascii="Arial" w:hAnsi="Arial" w:cs="Arial"/>
          <w:b/>
          <w:kern w:val="36"/>
          <w:sz w:val="20"/>
          <w:szCs w:val="20"/>
          <w:u w:val="single"/>
          <w:lang w:eastAsia="es-ES"/>
        </w:rPr>
      </w:pPr>
    </w:p>
    <w:p w14:paraId="685079D8" w14:textId="77777777" w:rsidR="007651C8" w:rsidRPr="007B21EB" w:rsidRDefault="008C6BD0" w:rsidP="007B21EB">
      <w:pPr>
        <w:pStyle w:val="Sinespaciado"/>
        <w:pBdr>
          <w:top w:val="single" w:sz="4" w:space="1" w:color="auto"/>
        </w:pBdr>
        <w:rPr>
          <w:rFonts w:ascii="Arial" w:hAnsi="Arial" w:cs="Arial"/>
          <w:b/>
          <w:kern w:val="36"/>
          <w:sz w:val="24"/>
          <w:szCs w:val="24"/>
          <w:u w:val="single"/>
          <w:lang w:eastAsia="es-ES"/>
        </w:rPr>
      </w:pPr>
      <w:proofErr w:type="gramStart"/>
      <w:r w:rsidRPr="007B21EB">
        <w:rPr>
          <w:rFonts w:ascii="Arial" w:hAnsi="Arial" w:cs="Arial"/>
          <w:b/>
          <w:kern w:val="36"/>
          <w:sz w:val="24"/>
          <w:szCs w:val="24"/>
          <w:u w:val="single"/>
          <w:lang w:eastAsia="es-ES"/>
        </w:rPr>
        <w:t>Lectura :</w:t>
      </w:r>
      <w:proofErr w:type="gramEnd"/>
      <w:r w:rsidRPr="007B21EB">
        <w:rPr>
          <w:rFonts w:ascii="Arial" w:hAnsi="Arial" w:cs="Arial"/>
          <w:b/>
          <w:kern w:val="36"/>
          <w:sz w:val="24"/>
          <w:szCs w:val="24"/>
          <w:u w:val="single"/>
          <w:lang w:eastAsia="es-ES"/>
        </w:rPr>
        <w:t xml:space="preserve"> </w:t>
      </w:r>
      <w:r w:rsidR="007651C8" w:rsidRPr="007B21EB">
        <w:rPr>
          <w:rFonts w:ascii="Arial" w:hAnsi="Arial" w:cs="Arial"/>
          <w:b/>
          <w:kern w:val="36"/>
          <w:sz w:val="24"/>
          <w:szCs w:val="24"/>
          <w:u w:val="single"/>
          <w:lang w:eastAsia="es-ES"/>
        </w:rPr>
        <w:t xml:space="preserve">¿Qué tipos de emprendimiento existen? </w:t>
      </w:r>
    </w:p>
    <w:p w14:paraId="725F304D" w14:textId="77777777" w:rsidR="007651C8" w:rsidRPr="007B21EB" w:rsidRDefault="007651C8" w:rsidP="008C0DE9">
      <w:pPr>
        <w:pStyle w:val="Sinespaciado"/>
        <w:rPr>
          <w:rFonts w:ascii="Arial" w:hAnsi="Arial" w:cs="Arial"/>
          <w:kern w:val="36"/>
          <w:sz w:val="20"/>
          <w:szCs w:val="20"/>
          <w:lang w:eastAsia="es-ES"/>
        </w:rPr>
      </w:pPr>
    </w:p>
    <w:p w14:paraId="48CCFC33" w14:textId="77777777" w:rsidR="00103F96" w:rsidRPr="007B21EB" w:rsidRDefault="007651C8" w:rsidP="008C0DE9">
      <w:pPr>
        <w:spacing w:line="240" w:lineRule="auto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B21EB">
        <w:rPr>
          <w:rFonts w:ascii="Arial" w:hAnsi="Arial" w:cs="Arial"/>
          <w:b/>
          <w:bCs/>
          <w:sz w:val="20"/>
          <w:szCs w:val="20"/>
          <w:shd w:val="clear" w:color="auto" w:fill="FFFFFF"/>
        </w:rPr>
        <w:t>Los tipos de emprendimiento existentes hoy en día son los más distintos, pero todos tienen en común en objetivo de crear soluciones innovadoras y eficientes para los problemas humanos.</w:t>
      </w:r>
    </w:p>
    <w:p w14:paraId="7AF3FEAD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Los tipos de emprendimiento según su propósito son:</w:t>
      </w:r>
    </w:p>
    <w:p w14:paraId="7D7E1DFE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green"/>
        </w:rPr>
        <w:t>1. Pequeñas empresas</w:t>
      </w:r>
    </w:p>
    <w:p w14:paraId="6A518FE2" w14:textId="77777777" w:rsidR="007651C8" w:rsidRPr="007B21EB" w:rsidRDefault="007651C8" w:rsidP="008C0D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En estos, el propietario es quien dirige la organización, quizá con un par de empleados a su mando.</w:t>
      </w:r>
    </w:p>
    <w:p w14:paraId="5609BF9F" w14:textId="77777777" w:rsidR="007651C8" w:rsidRPr="007B21EB" w:rsidRDefault="007651C8" w:rsidP="008C0D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Son los negocios que podemos ver en las calles o avenidas de nuestras ciudades y, que son apenas rentables para sus dueños. Son considerados exitosos si logran mantener las necesidades básicas de la familia.</w:t>
      </w:r>
    </w:p>
    <w:p w14:paraId="4F090D87" w14:textId="77777777" w:rsidR="008C0DE9" w:rsidRPr="007B21EB" w:rsidRDefault="008C0DE9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lang w:val="es-CL"/>
        </w:rPr>
      </w:pPr>
    </w:p>
    <w:p w14:paraId="2958DAEC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lang w:val="es-CL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green"/>
          <w:lang w:val="es-CL"/>
        </w:rPr>
        <w:t>2. Empresas escalables</w:t>
      </w:r>
    </w:p>
    <w:p w14:paraId="50D35245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Su propósito va más allá de solo producir lo suficiente para cubrir económicamente a su dueño. </w:t>
      </w:r>
      <w:r w:rsidRPr="007B21EB">
        <w:rPr>
          <w:rStyle w:val="Textoennegrita"/>
          <w:rFonts w:ascii="Arial" w:hAnsi="Arial" w:cs="Arial"/>
          <w:sz w:val="20"/>
          <w:szCs w:val="20"/>
        </w:rPr>
        <w:t>Son concebidos con la idea de generar grandes niveles de crecimiento</w:t>
      </w:r>
      <w:r w:rsidRPr="007B21EB">
        <w:rPr>
          <w:rFonts w:ascii="Arial" w:hAnsi="Arial" w:cs="Arial"/>
          <w:sz w:val="20"/>
          <w:szCs w:val="20"/>
        </w:rPr>
        <w:t> gracias a la innovación y estrategias.</w:t>
      </w:r>
    </w:p>
    <w:p w14:paraId="5608064B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Los negocios tecnológicos, relacionados con el desarrollo de softwares y dispositivos electrónicos es un buen ejemplo de empresa enfocada en el concepto de </w:t>
      </w:r>
      <w:r w:rsidRPr="007B21EB">
        <w:rPr>
          <w:rFonts w:ascii="Arial" w:eastAsiaTheme="majorEastAsia" w:hAnsi="Arial" w:cs="Arial"/>
          <w:sz w:val="20"/>
          <w:szCs w:val="20"/>
        </w:rPr>
        <w:t>escalabilidad</w:t>
      </w:r>
      <w:r w:rsidRPr="007B21EB">
        <w:rPr>
          <w:rFonts w:ascii="Arial" w:hAnsi="Arial" w:cs="Arial"/>
          <w:sz w:val="20"/>
          <w:szCs w:val="20"/>
        </w:rPr>
        <w:t>.</w:t>
      </w:r>
    </w:p>
    <w:p w14:paraId="0CE6544D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</w:rPr>
      </w:pPr>
      <w:r w:rsidRPr="007B21EB">
        <w:rPr>
          <w:rFonts w:ascii="Arial" w:hAnsi="Arial" w:cs="Arial"/>
          <w:bCs w:val="0"/>
          <w:color w:val="auto"/>
          <w:sz w:val="20"/>
          <w:szCs w:val="20"/>
        </w:rPr>
        <w:t>3. Organizaciones sociales</w:t>
      </w:r>
    </w:p>
    <w:p w14:paraId="7B3CB468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En estos, la intención principal no es generar dinero o tomar una cuota del mercado. Se trata de generar un impacto en el mundo.</w:t>
      </w:r>
    </w:p>
    <w:p w14:paraId="62E200F3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Normalmente son empresas sin fines de lucro y se centran en sectores como la educación, derechos humanos, desarrollo humano, salud o medio ambiente.</w:t>
      </w:r>
    </w:p>
    <w:p w14:paraId="134B5E32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Ahora bien,</w:t>
      </w:r>
      <w:r w:rsidRPr="007B21EB">
        <w:rPr>
          <w:rStyle w:val="Textoennegrita"/>
          <w:rFonts w:ascii="Arial" w:hAnsi="Arial" w:cs="Arial"/>
          <w:sz w:val="20"/>
          <w:szCs w:val="20"/>
        </w:rPr>
        <w:t> también podemos dividir los tipos de emprendimiento según su nivel de innovación.</w:t>
      </w:r>
    </w:p>
    <w:p w14:paraId="4D695790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green"/>
        </w:rPr>
        <w:lastRenderedPageBreak/>
        <w:t>4. Emprendimientos novedosos</w:t>
      </w:r>
    </w:p>
    <w:p w14:paraId="5D512061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Cuando un emprendimiento se basa en desarrollar e investigar para crear un</w:t>
      </w:r>
      <w:r w:rsidRPr="007B21EB">
        <w:rPr>
          <w:rStyle w:val="Textoennegrita"/>
          <w:rFonts w:ascii="Arial" w:hAnsi="Arial" w:cs="Arial"/>
          <w:sz w:val="20"/>
          <w:szCs w:val="20"/>
        </w:rPr>
        <w:t> </w:t>
      </w:r>
      <w:r w:rsidRPr="007B21EB">
        <w:rPr>
          <w:rStyle w:val="Textoennegrita"/>
          <w:rFonts w:ascii="Arial" w:eastAsiaTheme="majorEastAsia" w:hAnsi="Arial" w:cs="Arial"/>
          <w:b w:val="0"/>
          <w:bCs w:val="0"/>
          <w:sz w:val="20"/>
          <w:szCs w:val="20"/>
        </w:rPr>
        <w:t>producto o servicio</w:t>
      </w:r>
      <w:r w:rsidRPr="007B21EB">
        <w:rPr>
          <w:rStyle w:val="Textoennegrita"/>
          <w:rFonts w:ascii="Arial" w:hAnsi="Arial" w:cs="Arial"/>
          <w:sz w:val="20"/>
          <w:szCs w:val="20"/>
        </w:rPr>
        <w:t> innovador</w:t>
      </w:r>
      <w:r w:rsidRPr="007B21EB">
        <w:rPr>
          <w:rFonts w:ascii="Arial" w:hAnsi="Arial" w:cs="Arial"/>
          <w:sz w:val="20"/>
          <w:szCs w:val="20"/>
        </w:rPr>
        <w:t>, se le puede catalogar como emprendimiento novedoso.</w:t>
      </w:r>
    </w:p>
    <w:p w14:paraId="0C5406C1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Estos son los que más impacto pueden generar de frente a un problema o necesidad del mercado.</w:t>
      </w:r>
    </w:p>
    <w:p w14:paraId="0E93C19B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Una de sus características principales es que al momento de generarse la idea innovadora, requieren de mucho capital para lograr desarrollar todo el proceso de investigación y luego la puesta en marcha del modelo de negocios.</w:t>
      </w:r>
    </w:p>
    <w:p w14:paraId="55770038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green"/>
        </w:rPr>
        <w:t>5. Negocios oportunistas</w:t>
      </w:r>
    </w:p>
    <w:p w14:paraId="515044ED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Estos </w:t>
      </w:r>
      <w:r w:rsidRPr="007B21EB">
        <w:rPr>
          <w:rStyle w:val="Textoennegrita"/>
          <w:rFonts w:ascii="Arial" w:hAnsi="Arial" w:cs="Arial"/>
          <w:sz w:val="20"/>
          <w:szCs w:val="20"/>
        </w:rPr>
        <w:t>atienden una necesidad específica en un momento determinado</w:t>
      </w:r>
      <w:r w:rsidRPr="007B21EB">
        <w:rPr>
          <w:rFonts w:ascii="Arial" w:hAnsi="Arial" w:cs="Arial"/>
          <w:sz w:val="20"/>
          <w:szCs w:val="20"/>
        </w:rPr>
        <w:t> con una propuesta de negocios diseñada especialmente para esa oportunidad.</w:t>
      </w:r>
    </w:p>
    <w:p w14:paraId="0F71171C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Lo especial de este tipo de emprendimiento es que requiere de una gran visión por parte del emprendedor para detectar, desarrollar y ejecutar un modelo de negocio que satisfaga esa carencia del mercado.</w:t>
      </w:r>
    </w:p>
    <w:p w14:paraId="00904CF1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green"/>
        </w:rPr>
        <w:t>6. Emprendimientos incubadores</w:t>
      </w:r>
    </w:p>
    <w:p w14:paraId="3AE45CC5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A diferencia de todos los anteriores, </w:t>
      </w:r>
      <w:r w:rsidRPr="007B21EB">
        <w:rPr>
          <w:rStyle w:val="Textoennegrita"/>
          <w:rFonts w:ascii="Arial" w:hAnsi="Arial" w:cs="Arial"/>
          <w:sz w:val="20"/>
          <w:szCs w:val="20"/>
        </w:rPr>
        <w:t>estas ideas permanecen un largo tiempo en investigación y desarrollo</w:t>
      </w:r>
      <w:r w:rsidRPr="007B21EB">
        <w:rPr>
          <w:rFonts w:ascii="Arial" w:hAnsi="Arial" w:cs="Arial"/>
          <w:sz w:val="20"/>
          <w:szCs w:val="20"/>
        </w:rPr>
        <w:t>, con el objetivo de satisfacer una necesidad recurrente dentro de un nicho.</w:t>
      </w:r>
    </w:p>
    <w:p w14:paraId="65C7B347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Las grandes empresas usan las incubadoras de ideas para generar suficientes datos y asegurarse que dicho negocio dará resultados.</w:t>
      </w:r>
    </w:p>
    <w:p w14:paraId="39359B90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Asimismo, son ejecutadas por organizaciones que tienen una porción del mercado y son usadas para mantenerse actualizadas con las tendencias.</w:t>
      </w:r>
    </w:p>
    <w:p w14:paraId="589DA4F3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green"/>
        </w:rPr>
        <w:t>7. Negocios espejos</w:t>
      </w:r>
    </w:p>
    <w:p w14:paraId="32CDDC9D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No tienen nada de innovadoras, solo se enfocan en sacar a la venta algún producto que ya existe en el mercado.</w:t>
      </w:r>
    </w:p>
    <w:p w14:paraId="1E9540D0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Un ejemplo muy simple, podría ser las </w:t>
      </w:r>
      <w:r w:rsidRPr="007B21EB">
        <w:rPr>
          <w:rStyle w:val="Textoennegrita"/>
          <w:rFonts w:ascii="Arial" w:hAnsi="Arial" w:cs="Arial"/>
          <w:sz w:val="20"/>
          <w:szCs w:val="20"/>
        </w:rPr>
        <w:t>franquicias</w:t>
      </w:r>
      <w:r w:rsidRPr="007B21EB">
        <w:rPr>
          <w:rFonts w:ascii="Arial" w:hAnsi="Arial" w:cs="Arial"/>
          <w:sz w:val="20"/>
          <w:szCs w:val="20"/>
        </w:rPr>
        <w:t>, en las que el inversionista o emprendedor no crea nada, solo compra una licencia o “marca” con un modelo de negocio que funcione para adaptarlo de pies a cabeza en otra locación.</w:t>
      </w:r>
    </w:p>
    <w:p w14:paraId="5EE433DE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Entonces, ya conoces los tipos de emprendimiento que se pueden montar. Es momento de descubrir qué clase de emprendedor eres ¡No te apartes!</w:t>
      </w:r>
    </w:p>
    <w:p w14:paraId="73A6B059" w14:textId="77777777" w:rsidR="007651C8" w:rsidRPr="004F2B39" w:rsidRDefault="007651C8" w:rsidP="004F2B39">
      <w:pPr>
        <w:pStyle w:val="Ttulo2"/>
        <w:shd w:val="clear" w:color="auto" w:fill="FFFFFF"/>
        <w:spacing w:before="0" w:after="12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F2B39">
        <w:rPr>
          <w:rFonts w:ascii="Arial" w:hAnsi="Arial" w:cs="Arial"/>
          <w:color w:val="auto"/>
          <w:sz w:val="24"/>
          <w:szCs w:val="24"/>
        </w:rPr>
        <w:t>¿Qué tipos de emprendedores existen?</w:t>
      </w:r>
    </w:p>
    <w:p w14:paraId="5CC84B54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Según la personalidad e intereses los tipos de emprendedores pueden ser los siguientes:</w:t>
      </w:r>
    </w:p>
    <w:p w14:paraId="0AFEBF3E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u w:val="single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t>1. Emprendedor social</w:t>
      </w:r>
    </w:p>
    <w:p w14:paraId="69FB6C50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No busca dinero, ni fama. </w:t>
      </w:r>
      <w:r w:rsidRPr="007B21EB">
        <w:rPr>
          <w:rStyle w:val="Textoennegrita"/>
          <w:rFonts w:ascii="Arial" w:hAnsi="Arial" w:cs="Arial"/>
          <w:sz w:val="20"/>
          <w:szCs w:val="20"/>
        </w:rPr>
        <w:t>Solo se enfoca en resolver algún problema en su sociedad</w:t>
      </w:r>
      <w:r w:rsidRPr="007B21EB">
        <w:rPr>
          <w:rFonts w:ascii="Arial" w:hAnsi="Arial" w:cs="Arial"/>
          <w:sz w:val="20"/>
          <w:szCs w:val="20"/>
        </w:rPr>
        <w:t> o comunidad mediante un sistema innovador.</w:t>
      </w:r>
    </w:p>
    <w:p w14:paraId="6D771B24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El </w:t>
      </w:r>
      <w:r w:rsidRPr="007B21EB">
        <w:rPr>
          <w:rFonts w:ascii="Arial" w:eastAsiaTheme="majorEastAsia" w:hAnsi="Arial" w:cs="Arial"/>
          <w:sz w:val="20"/>
          <w:szCs w:val="20"/>
        </w:rPr>
        <w:t>emprendedor social</w:t>
      </w:r>
      <w:r w:rsidRPr="007B21EB">
        <w:rPr>
          <w:rFonts w:ascii="Arial" w:hAnsi="Arial" w:cs="Arial"/>
          <w:sz w:val="20"/>
          <w:szCs w:val="20"/>
        </w:rPr>
        <w:t> desea ejecutar sus ideas para que las personas puedan tener una mejor calidad de vida en cualquier parte del mundo.</w:t>
      </w:r>
    </w:p>
    <w:p w14:paraId="0D592B5E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u w:val="single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t>2. Emprendedor especialista</w:t>
      </w:r>
    </w:p>
    <w:p w14:paraId="30E16F38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Es una persona metódica y técnica. Se concentra en las ideas para un sector específico y busca generar impacto a nivel corporativo con ellas.</w:t>
      </w:r>
    </w:p>
    <w:p w14:paraId="5374886A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En su mayoría son profesionistas que </w:t>
      </w:r>
      <w:r w:rsidRPr="007B21EB">
        <w:rPr>
          <w:rStyle w:val="Textoennegrita"/>
          <w:rFonts w:ascii="Arial" w:hAnsi="Arial" w:cs="Arial"/>
          <w:sz w:val="20"/>
          <w:szCs w:val="20"/>
        </w:rPr>
        <w:t>combinan sus conocimientos con el emprendimiento</w:t>
      </w:r>
      <w:r w:rsidRPr="007B21EB">
        <w:rPr>
          <w:rFonts w:ascii="Arial" w:hAnsi="Arial" w:cs="Arial"/>
          <w:sz w:val="20"/>
          <w:szCs w:val="20"/>
        </w:rPr>
        <w:t> para desarrollar un proyecto que les genere dinero.</w:t>
      </w:r>
    </w:p>
    <w:p w14:paraId="38A238E1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u w:val="single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lastRenderedPageBreak/>
        <w:t xml:space="preserve">3. Emprendedor </w:t>
      </w:r>
      <w:proofErr w:type="spellStart"/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t>multi</w:t>
      </w:r>
      <w:proofErr w:type="spellEnd"/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t>-funcional</w:t>
      </w:r>
    </w:p>
    <w:p w14:paraId="426CD892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Seguro conoces personas que pueden hacer mil cosas a la vez. Bueno, los </w:t>
      </w:r>
      <w:r w:rsidRPr="007B21EB">
        <w:rPr>
          <w:rFonts w:ascii="Arial" w:eastAsiaTheme="majorEastAsia" w:hAnsi="Arial" w:cs="Arial"/>
          <w:sz w:val="20"/>
          <w:szCs w:val="20"/>
        </w:rPr>
        <w:t>emprendedores</w:t>
      </w:r>
      <w:r w:rsidRPr="007B21EB">
        <w:rPr>
          <w:rFonts w:ascii="Arial" w:hAnsi="Arial" w:cs="Arial"/>
          <w:sz w:val="20"/>
          <w:szCs w:val="20"/>
        </w:rPr>
        <w:t> </w:t>
      </w:r>
      <w:proofErr w:type="spellStart"/>
      <w:r w:rsidRPr="007B21EB">
        <w:rPr>
          <w:rFonts w:ascii="Arial" w:hAnsi="Arial" w:cs="Arial"/>
          <w:sz w:val="20"/>
          <w:szCs w:val="20"/>
        </w:rPr>
        <w:t>multi</w:t>
      </w:r>
      <w:proofErr w:type="spellEnd"/>
      <w:r w:rsidRPr="007B21EB">
        <w:rPr>
          <w:rFonts w:ascii="Arial" w:hAnsi="Arial" w:cs="Arial"/>
          <w:sz w:val="20"/>
          <w:szCs w:val="20"/>
        </w:rPr>
        <w:t>-sector, </w:t>
      </w:r>
      <w:r w:rsidRPr="007B21EB">
        <w:rPr>
          <w:rStyle w:val="Textoennegrita"/>
          <w:rFonts w:ascii="Arial" w:hAnsi="Arial" w:cs="Arial"/>
          <w:sz w:val="20"/>
          <w:szCs w:val="20"/>
        </w:rPr>
        <w:t>son personas que se enfocan en varios proyectos a la vez</w:t>
      </w:r>
      <w:r w:rsidRPr="007B21EB">
        <w:rPr>
          <w:rFonts w:ascii="Arial" w:hAnsi="Arial" w:cs="Arial"/>
          <w:sz w:val="20"/>
          <w:szCs w:val="20"/>
        </w:rPr>
        <w:t>, sin tener mucho que ver uno con el otro.</w:t>
      </w:r>
    </w:p>
    <w:p w14:paraId="64BD21CB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Son capaces de generar avances con dos o más negocios en simultáneo, sin perder el enfoque en ninguno.</w:t>
      </w:r>
    </w:p>
    <w:p w14:paraId="46C650E5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u w:val="single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t>4. Emprendedores por accidente</w:t>
      </w:r>
    </w:p>
    <w:p w14:paraId="411A4D77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En la historia hemos visto que muchos “errores” han ocasionado en sus responsables grandes descubrimientos. Los emprendedores por accidente son los que</w:t>
      </w:r>
      <w:r w:rsidRPr="007B21EB">
        <w:rPr>
          <w:rStyle w:val="Textoennegrita"/>
          <w:rFonts w:ascii="Arial" w:hAnsi="Arial" w:cs="Arial"/>
          <w:sz w:val="20"/>
          <w:szCs w:val="20"/>
        </w:rPr>
        <w:t> se topan con una idea al azar y la identifican como una posibilidad real de negocios</w:t>
      </w:r>
      <w:r w:rsidRPr="007B21EB">
        <w:rPr>
          <w:rFonts w:ascii="Arial" w:hAnsi="Arial" w:cs="Arial"/>
          <w:sz w:val="20"/>
          <w:szCs w:val="20"/>
        </w:rPr>
        <w:t>.</w:t>
      </w:r>
    </w:p>
    <w:p w14:paraId="291A93C4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 xml:space="preserve">Como cuando </w:t>
      </w:r>
      <w:proofErr w:type="spellStart"/>
      <w:r w:rsidRPr="007B21EB">
        <w:rPr>
          <w:rFonts w:ascii="Arial" w:hAnsi="Arial" w:cs="Arial"/>
          <w:sz w:val="20"/>
          <w:szCs w:val="20"/>
        </w:rPr>
        <w:t>Zuckenberg</w:t>
      </w:r>
      <w:proofErr w:type="spellEnd"/>
      <w:r w:rsidRPr="007B21EB">
        <w:rPr>
          <w:rFonts w:ascii="Arial" w:hAnsi="Arial" w:cs="Arial"/>
          <w:sz w:val="20"/>
          <w:szCs w:val="20"/>
        </w:rPr>
        <w:t xml:space="preserve"> estaba ayudando a unos compañeros de estudio en su página web de la fraternidad y la transformó en lo que es </w:t>
      </w:r>
      <w:r w:rsidRPr="007B21EB">
        <w:rPr>
          <w:rFonts w:ascii="Arial" w:eastAsiaTheme="majorEastAsia" w:hAnsi="Arial" w:cs="Arial"/>
          <w:sz w:val="20"/>
          <w:szCs w:val="20"/>
        </w:rPr>
        <w:t>Facebook</w:t>
      </w:r>
      <w:r w:rsidRPr="007B21EB">
        <w:rPr>
          <w:rFonts w:ascii="Arial" w:hAnsi="Arial" w:cs="Arial"/>
          <w:sz w:val="20"/>
          <w:szCs w:val="20"/>
        </w:rPr>
        <w:t>.</w:t>
      </w:r>
    </w:p>
    <w:p w14:paraId="7BA38F41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u w:val="single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t>5. Emprendedor oportunista</w:t>
      </w:r>
    </w:p>
    <w:p w14:paraId="4CBBB4A3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Ya hablamos de esto en los tipos de emprendimiento.</w:t>
      </w:r>
    </w:p>
    <w:p w14:paraId="580DAD27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No es más que el emprendedor que logra identificar la oportunidad y desarrolla una solución a un problema en específico.</w:t>
      </w:r>
    </w:p>
    <w:p w14:paraId="1FB88624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u w:val="single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t>6. Emprendedor inversionista</w:t>
      </w:r>
    </w:p>
    <w:p w14:paraId="04FEC5CF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Es el que cuenta con los recursos y busca proyectos e ideas para poner dinero sobre ellas y lograr desarrollarlas.</w:t>
      </w:r>
    </w:p>
    <w:p w14:paraId="3CF7488D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No es quien dirige el negocio, actúa más bien como un socio capitalista.</w:t>
      </w:r>
    </w:p>
    <w:p w14:paraId="75A72575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u w:val="single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t>7. Emprendedor por necesidad</w:t>
      </w:r>
    </w:p>
    <w:p w14:paraId="2854EA59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Son los emprendedores que luego de una situación desfavorable, como desempleo, situación económica y otras, deciden que iniciar un negocio es la manera de solventarlo.</w:t>
      </w:r>
    </w:p>
    <w:p w14:paraId="5CAF2116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Son los más comunes. En todos lados podemos encontrar personas que </w:t>
      </w:r>
      <w:r w:rsidRPr="007B21EB">
        <w:rPr>
          <w:rStyle w:val="Textoennegrita"/>
          <w:rFonts w:ascii="Arial" w:hAnsi="Arial" w:cs="Arial"/>
          <w:sz w:val="20"/>
          <w:szCs w:val="20"/>
        </w:rPr>
        <w:t>no se conformaron con recibir un sueldo o no podrían acceder a mejores salarios </w:t>
      </w:r>
      <w:r w:rsidRPr="007B21EB">
        <w:rPr>
          <w:rFonts w:ascii="Arial" w:hAnsi="Arial" w:cs="Arial"/>
          <w:sz w:val="20"/>
          <w:szCs w:val="20"/>
        </w:rPr>
        <w:t>y decidieron satisfacer sus necesidades con un negocio.</w:t>
      </w:r>
    </w:p>
    <w:p w14:paraId="45953124" w14:textId="77777777" w:rsidR="007651C8" w:rsidRPr="007B21EB" w:rsidRDefault="007651C8" w:rsidP="008C0DE9">
      <w:pPr>
        <w:pStyle w:val="Ttulo3"/>
        <w:shd w:val="clear" w:color="auto" w:fill="FFFFFF"/>
        <w:spacing w:before="0" w:after="120" w:line="240" w:lineRule="auto"/>
        <w:rPr>
          <w:rFonts w:ascii="Arial" w:hAnsi="Arial" w:cs="Arial"/>
          <w:bCs w:val="0"/>
          <w:color w:val="auto"/>
          <w:sz w:val="20"/>
          <w:szCs w:val="20"/>
          <w:u w:val="single"/>
        </w:rPr>
      </w:pPr>
      <w:r w:rsidRPr="004F2B39">
        <w:rPr>
          <w:rFonts w:ascii="Arial" w:hAnsi="Arial" w:cs="Arial"/>
          <w:bCs w:val="0"/>
          <w:color w:val="auto"/>
          <w:sz w:val="20"/>
          <w:szCs w:val="20"/>
          <w:highlight w:val="cyan"/>
          <w:u w:val="single"/>
        </w:rPr>
        <w:t>8. Emprendedor innovador o visionario</w:t>
      </w:r>
    </w:p>
    <w:p w14:paraId="078B1E5A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Es aquel que busca nuevas maneras de solucionar un problema que sean más accesibles y económicas para un sector de la población.</w:t>
      </w:r>
    </w:p>
    <w:p w14:paraId="7F18283A" w14:textId="77777777" w:rsidR="007651C8" w:rsidRPr="007B21EB" w:rsidRDefault="007651C8" w:rsidP="008C0DE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Piensa en proyectos de largo alcance y desarrolla planes para hacerlos rentables por décadas.</w:t>
      </w:r>
    </w:p>
    <w:p w14:paraId="77EA73A7" w14:textId="348D7E00" w:rsidR="008C6BD0" w:rsidRPr="007B21EB" w:rsidRDefault="007651C8" w:rsidP="004F2B39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Al fin y al cabo, todo </w:t>
      </w:r>
      <w:r w:rsidRPr="007B21EB">
        <w:rPr>
          <w:rFonts w:ascii="Arial" w:eastAsiaTheme="majorEastAsia" w:hAnsi="Arial" w:cs="Arial"/>
          <w:sz w:val="20"/>
          <w:szCs w:val="20"/>
        </w:rPr>
        <w:t>emprendedor</w:t>
      </w:r>
      <w:r w:rsidRPr="007B21EB">
        <w:rPr>
          <w:rFonts w:ascii="Arial" w:hAnsi="Arial" w:cs="Arial"/>
          <w:sz w:val="20"/>
          <w:szCs w:val="20"/>
        </w:rPr>
        <w:t> debe adaptarse a las tendencias.</w:t>
      </w:r>
    </w:p>
    <w:p w14:paraId="33279A25" w14:textId="77777777" w:rsidR="004F2B39" w:rsidRDefault="004F2B3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151569C" w14:textId="77777777" w:rsidR="004F2B39" w:rsidRDefault="004F2B3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87457FD" w14:textId="77777777" w:rsidR="004F2B39" w:rsidRDefault="004F2B3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2608364" w14:textId="77777777" w:rsidR="004F2B39" w:rsidRDefault="004F2B3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B9D5E2E" w14:textId="77777777" w:rsidR="004F2B39" w:rsidRDefault="004F2B3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F32F629" w14:textId="77777777" w:rsidR="004F2B39" w:rsidRDefault="004F2B3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1A4881" w14:textId="77777777" w:rsidR="004F2B39" w:rsidRDefault="004F2B3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85C4CE3" w14:textId="77777777" w:rsidR="004F2B39" w:rsidRDefault="004F2B3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863D729" w14:textId="77777777" w:rsidR="008C6BD0" w:rsidRPr="007B21EB" w:rsidRDefault="008C6BD0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B21EB">
        <w:rPr>
          <w:rFonts w:ascii="Arial" w:hAnsi="Arial" w:cs="Arial"/>
          <w:b/>
          <w:sz w:val="20"/>
          <w:szCs w:val="20"/>
          <w:u w:val="single"/>
        </w:rPr>
        <w:lastRenderedPageBreak/>
        <w:t>Guía</w:t>
      </w:r>
      <w:r w:rsidR="008C0DE9" w:rsidRPr="007B21EB">
        <w:rPr>
          <w:rFonts w:ascii="Arial" w:hAnsi="Arial" w:cs="Arial"/>
          <w:b/>
          <w:sz w:val="20"/>
          <w:szCs w:val="20"/>
          <w:u w:val="single"/>
        </w:rPr>
        <w:t xml:space="preserve"> de trabajo Nº 1 Emprendimiento y Empleabilidad</w:t>
      </w:r>
    </w:p>
    <w:p w14:paraId="294225B9" w14:textId="77777777" w:rsidR="008C6BD0" w:rsidRPr="007B21EB" w:rsidRDefault="008C0DE9" w:rsidP="008C6BD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B21EB">
        <w:rPr>
          <w:rFonts w:ascii="Arial" w:hAnsi="Arial" w:cs="Arial"/>
          <w:b/>
          <w:sz w:val="20"/>
          <w:szCs w:val="20"/>
          <w:u w:val="single"/>
        </w:rPr>
        <w:t>Tipos de Emprendimientos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7B21EB" w:rsidRPr="007B21EB" w14:paraId="4C7F269B" w14:textId="77777777" w:rsidTr="008C6BD0">
        <w:tc>
          <w:tcPr>
            <w:tcW w:w="9779" w:type="dxa"/>
          </w:tcPr>
          <w:p w14:paraId="69ADFE59" w14:textId="77777777" w:rsidR="008C6BD0" w:rsidRPr="007B21EB" w:rsidRDefault="008C6BD0" w:rsidP="008C6BD0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B21E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Objetivo:</w:t>
            </w:r>
            <w:r w:rsidRPr="007B21EB">
              <w:rPr>
                <w:rFonts w:ascii="Arial" w:hAnsi="Arial" w:cs="Arial"/>
                <w:sz w:val="20"/>
                <w:szCs w:val="20"/>
              </w:rPr>
              <w:t xml:space="preserve"> Ide</w:t>
            </w:r>
            <w:r w:rsidR="008C0DE9" w:rsidRPr="007B21EB">
              <w:rPr>
                <w:rFonts w:ascii="Arial" w:hAnsi="Arial" w:cs="Arial"/>
                <w:sz w:val="20"/>
                <w:szCs w:val="20"/>
              </w:rPr>
              <w:t>ntificar a los tipos de emprendedores</w:t>
            </w:r>
            <w:r w:rsidRPr="007B21EB">
              <w:rPr>
                <w:rFonts w:ascii="Arial" w:hAnsi="Arial" w:cs="Arial"/>
                <w:sz w:val="20"/>
                <w:szCs w:val="20"/>
              </w:rPr>
              <w:t>,</w:t>
            </w:r>
            <w:r w:rsidR="008C0DE9" w:rsidRPr="007B21EB">
              <w:rPr>
                <w:rFonts w:ascii="Arial" w:hAnsi="Arial" w:cs="Arial"/>
                <w:sz w:val="20"/>
                <w:szCs w:val="20"/>
              </w:rPr>
              <w:t xml:space="preserve"> valorando la importancia de la creatividad e innovación para el desarrollo de una idea emprendedora</w:t>
            </w:r>
            <w:r w:rsidRPr="007B21EB">
              <w:rPr>
                <w:rFonts w:ascii="Arial" w:hAnsi="Arial" w:cs="Arial"/>
                <w:sz w:val="20"/>
                <w:szCs w:val="20"/>
              </w:rPr>
              <w:t xml:space="preserve"> valorando la </w:t>
            </w:r>
            <w:r w:rsidR="000E733A" w:rsidRPr="007B21EB">
              <w:rPr>
                <w:rFonts w:ascii="Arial" w:hAnsi="Arial" w:cs="Arial"/>
                <w:sz w:val="20"/>
                <w:szCs w:val="20"/>
              </w:rPr>
              <w:t>creatividad e innovación en el desarrollo de una idea emprendedora</w:t>
            </w:r>
            <w:r w:rsidRPr="007B21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039BDC" w14:textId="77777777" w:rsidR="008C6BD0" w:rsidRPr="007B21EB" w:rsidRDefault="008C6BD0" w:rsidP="008C0DE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21EB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Instrucciones: </w:t>
            </w:r>
            <w:r w:rsidR="008C0DE9" w:rsidRPr="007B21EB">
              <w:rPr>
                <w:rFonts w:ascii="Arial" w:hAnsi="Arial" w:cs="Arial"/>
                <w:sz w:val="20"/>
                <w:szCs w:val="20"/>
                <w:lang w:val="es-ES_tradnl"/>
              </w:rPr>
              <w:t>Después de la lectura de los Tipos de emprendimientos, realice el desarrollo de las preguntas que s</w:t>
            </w:r>
            <w:r w:rsidR="008136C4" w:rsidRPr="007B21EB">
              <w:rPr>
                <w:rFonts w:ascii="Arial" w:hAnsi="Arial" w:cs="Arial"/>
                <w:sz w:val="20"/>
                <w:szCs w:val="20"/>
                <w:lang w:val="es-ES_tradnl"/>
              </w:rPr>
              <w:t>e encuentran al final del caso práctico</w:t>
            </w:r>
            <w:r w:rsidR="008C0DE9" w:rsidRPr="007B21E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</w:tr>
      <w:tr w:rsidR="007B21EB" w:rsidRPr="007B21EB" w14:paraId="1AC68074" w14:textId="77777777" w:rsidTr="008C6BD0">
        <w:tc>
          <w:tcPr>
            <w:tcW w:w="9779" w:type="dxa"/>
          </w:tcPr>
          <w:p w14:paraId="44F8E06D" w14:textId="77777777" w:rsidR="008C6BD0" w:rsidRPr="007B21EB" w:rsidRDefault="008C6BD0" w:rsidP="008C6BD0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B21E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Actividad</w:t>
            </w:r>
            <w:r w:rsidRPr="007B2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: Caso Práctico</w:t>
            </w:r>
          </w:p>
        </w:tc>
      </w:tr>
    </w:tbl>
    <w:p w14:paraId="3E53B23F" w14:textId="77777777" w:rsidR="008C0DE9" w:rsidRPr="007B21EB" w:rsidRDefault="008C0DE9" w:rsidP="007651C8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</w:rPr>
      </w:pPr>
    </w:p>
    <w:p w14:paraId="2BE9E152" w14:textId="77777777" w:rsidR="007651C8" w:rsidRPr="007B21EB" w:rsidRDefault="007651C8" w:rsidP="007B21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u w:val="single"/>
        </w:rPr>
      </w:pPr>
      <w:r w:rsidRPr="007B21EB">
        <w:rPr>
          <w:rFonts w:ascii="Arial" w:hAnsi="Arial" w:cs="Arial"/>
          <w:b/>
          <w:u w:val="single"/>
        </w:rPr>
        <w:t>Descripción de la situación</w:t>
      </w:r>
    </w:p>
    <w:p w14:paraId="4675D6BD" w14:textId="77777777" w:rsidR="007651C8" w:rsidRPr="007B21EB" w:rsidRDefault="008C6BD0" w:rsidP="007B21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Simón</w:t>
      </w:r>
      <w:r w:rsidR="00103F96" w:rsidRPr="007B21EB">
        <w:rPr>
          <w:rFonts w:ascii="Arial" w:hAnsi="Arial" w:cs="Arial"/>
          <w:sz w:val="20"/>
          <w:szCs w:val="20"/>
        </w:rPr>
        <w:t>, es</w:t>
      </w:r>
      <w:r w:rsidRPr="007B21EB">
        <w:rPr>
          <w:rFonts w:ascii="Arial" w:hAnsi="Arial" w:cs="Arial"/>
          <w:sz w:val="20"/>
          <w:szCs w:val="20"/>
        </w:rPr>
        <w:t xml:space="preserve"> </w:t>
      </w:r>
      <w:r w:rsidR="00103F96" w:rsidRPr="007B21EB">
        <w:rPr>
          <w:rFonts w:ascii="Arial" w:hAnsi="Arial" w:cs="Arial"/>
          <w:sz w:val="20"/>
          <w:szCs w:val="20"/>
        </w:rPr>
        <w:t xml:space="preserve">un estudiante de 3º año de ingeniería, un buen </w:t>
      </w:r>
      <w:r w:rsidRPr="007B21EB">
        <w:rPr>
          <w:rFonts w:ascii="Arial" w:hAnsi="Arial" w:cs="Arial"/>
          <w:sz w:val="20"/>
          <w:szCs w:val="20"/>
        </w:rPr>
        <w:t>día</w:t>
      </w:r>
      <w:r w:rsidR="00103F96" w:rsidRPr="007B21EB">
        <w:rPr>
          <w:rFonts w:ascii="Arial" w:hAnsi="Arial" w:cs="Arial"/>
          <w:sz w:val="20"/>
          <w:szCs w:val="20"/>
        </w:rPr>
        <w:t xml:space="preserve"> en  asignan hacer pasantías en una empresa y observa</w:t>
      </w:r>
      <w:r w:rsidRPr="007B21EB">
        <w:rPr>
          <w:rFonts w:ascii="Arial" w:hAnsi="Arial" w:cs="Arial"/>
          <w:sz w:val="20"/>
          <w:szCs w:val="20"/>
        </w:rPr>
        <w:t xml:space="preserve"> </w:t>
      </w:r>
      <w:r w:rsidR="00103F96" w:rsidRPr="007B21EB">
        <w:rPr>
          <w:rFonts w:ascii="Arial" w:hAnsi="Arial" w:cs="Arial"/>
          <w:sz w:val="20"/>
          <w:szCs w:val="20"/>
        </w:rPr>
        <w:t>preocupado la gran cantidad de papel desecho que se generaba en dicha empresa y pensó como podía</w:t>
      </w:r>
      <w:r w:rsidRPr="007B21EB">
        <w:rPr>
          <w:rFonts w:ascii="Arial" w:hAnsi="Arial" w:cs="Arial"/>
          <w:sz w:val="20"/>
          <w:szCs w:val="20"/>
        </w:rPr>
        <w:t xml:space="preserve"> reut</w:t>
      </w:r>
      <w:r w:rsidR="00103F96" w:rsidRPr="007B21EB">
        <w:rPr>
          <w:rFonts w:ascii="Arial" w:hAnsi="Arial" w:cs="Arial"/>
          <w:sz w:val="20"/>
          <w:szCs w:val="20"/>
        </w:rPr>
        <w:t xml:space="preserve">ilizarlo y a la vez darle un uso que beneficiara a su comunidad en </w:t>
      </w:r>
      <w:r w:rsidRPr="007B21EB">
        <w:rPr>
          <w:rFonts w:ascii="Arial" w:hAnsi="Arial" w:cs="Arial"/>
          <w:sz w:val="20"/>
          <w:szCs w:val="20"/>
        </w:rPr>
        <w:t>el Municipio</w:t>
      </w:r>
      <w:r w:rsidR="00103F96" w:rsidRPr="007B21EB">
        <w:rPr>
          <w:rFonts w:ascii="Arial" w:hAnsi="Arial" w:cs="Arial"/>
          <w:sz w:val="20"/>
          <w:szCs w:val="20"/>
        </w:rPr>
        <w:t xml:space="preserve"> de </w:t>
      </w:r>
      <w:r w:rsidRPr="007B21EB">
        <w:rPr>
          <w:rFonts w:ascii="Arial" w:hAnsi="Arial" w:cs="Arial"/>
          <w:sz w:val="20"/>
          <w:szCs w:val="20"/>
        </w:rPr>
        <w:t>Valparaíso,</w:t>
      </w:r>
      <w:r w:rsidR="00103F96" w:rsidRPr="007B21EB">
        <w:rPr>
          <w:rFonts w:ascii="Arial" w:hAnsi="Arial" w:cs="Arial"/>
          <w:sz w:val="20"/>
          <w:szCs w:val="20"/>
        </w:rPr>
        <w:t xml:space="preserve"> Chile.</w:t>
      </w:r>
    </w:p>
    <w:p w14:paraId="31BBE33B" w14:textId="77777777" w:rsidR="00103F96" w:rsidRPr="007B21EB" w:rsidRDefault="00103F96" w:rsidP="007B21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Hablando co</w:t>
      </w:r>
      <w:r w:rsidR="008C6BD0" w:rsidRPr="007B21EB">
        <w:rPr>
          <w:rFonts w:ascii="Arial" w:hAnsi="Arial" w:cs="Arial"/>
          <w:sz w:val="20"/>
          <w:szCs w:val="20"/>
        </w:rPr>
        <w:t>n</w:t>
      </w:r>
      <w:r w:rsidRPr="007B21EB">
        <w:rPr>
          <w:rFonts w:ascii="Arial" w:hAnsi="Arial" w:cs="Arial"/>
          <w:sz w:val="20"/>
          <w:szCs w:val="20"/>
        </w:rPr>
        <w:t xml:space="preserve"> Eugenio, su padre, albañil</w:t>
      </w:r>
      <w:r w:rsidR="008C6BD0" w:rsidRPr="007B21EB">
        <w:rPr>
          <w:rFonts w:ascii="Arial" w:hAnsi="Arial" w:cs="Arial"/>
          <w:sz w:val="20"/>
          <w:szCs w:val="20"/>
        </w:rPr>
        <w:t xml:space="preserve"> </w:t>
      </w:r>
      <w:r w:rsidRPr="007B21EB">
        <w:rPr>
          <w:rFonts w:ascii="Arial" w:hAnsi="Arial" w:cs="Arial"/>
          <w:sz w:val="20"/>
          <w:szCs w:val="20"/>
        </w:rPr>
        <w:t>desde hace muchos años</w:t>
      </w:r>
      <w:r w:rsidR="008C6BD0" w:rsidRPr="007B21EB">
        <w:rPr>
          <w:rFonts w:ascii="Arial" w:hAnsi="Arial" w:cs="Arial"/>
          <w:sz w:val="20"/>
          <w:szCs w:val="20"/>
        </w:rPr>
        <w:t xml:space="preserve"> </w:t>
      </w:r>
      <w:r w:rsidRPr="007B21EB">
        <w:rPr>
          <w:rFonts w:ascii="Arial" w:hAnsi="Arial" w:cs="Arial"/>
          <w:sz w:val="20"/>
          <w:szCs w:val="20"/>
        </w:rPr>
        <w:t>y con una gran experiencia</w:t>
      </w:r>
      <w:r w:rsidR="008C6BD0" w:rsidRPr="007B21EB">
        <w:rPr>
          <w:rFonts w:ascii="Arial" w:hAnsi="Arial" w:cs="Arial"/>
          <w:sz w:val="20"/>
          <w:szCs w:val="20"/>
        </w:rPr>
        <w:t xml:space="preserve"> </w:t>
      </w:r>
      <w:r w:rsidRPr="007B21EB">
        <w:rPr>
          <w:rFonts w:ascii="Arial" w:hAnsi="Arial" w:cs="Arial"/>
          <w:sz w:val="20"/>
          <w:szCs w:val="20"/>
        </w:rPr>
        <w:t>en el área, le comentó su inquietud, éste le refiere con ese papel</w:t>
      </w:r>
      <w:r w:rsidR="008C6BD0" w:rsidRPr="007B21EB">
        <w:rPr>
          <w:rFonts w:ascii="Arial" w:hAnsi="Arial" w:cs="Arial"/>
          <w:sz w:val="20"/>
          <w:szCs w:val="20"/>
        </w:rPr>
        <w:t xml:space="preserve"> </w:t>
      </w:r>
      <w:r w:rsidRPr="007B21EB">
        <w:rPr>
          <w:rFonts w:ascii="Arial" w:hAnsi="Arial" w:cs="Arial"/>
          <w:sz w:val="20"/>
          <w:szCs w:val="20"/>
        </w:rPr>
        <w:t>pueden hacer ¡Bloques</w:t>
      </w:r>
      <w:proofErr w:type="gramStart"/>
      <w:r w:rsidRPr="007B21EB">
        <w:rPr>
          <w:rFonts w:ascii="Arial" w:hAnsi="Arial" w:cs="Arial"/>
          <w:sz w:val="20"/>
          <w:szCs w:val="20"/>
        </w:rPr>
        <w:t>!.</w:t>
      </w:r>
      <w:proofErr w:type="gramEnd"/>
    </w:p>
    <w:p w14:paraId="4B520BFB" w14:textId="67FE7A01" w:rsidR="008C0DE9" w:rsidRPr="004F2B39" w:rsidRDefault="00103F96" w:rsidP="004F2B3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sz w:val="20"/>
          <w:szCs w:val="20"/>
        </w:rPr>
        <w:t>Simón se entusiasmó y comienza a trabajar con su padre en la idea……luego de</w:t>
      </w:r>
      <w:r w:rsidR="008C6BD0" w:rsidRPr="007B21EB">
        <w:rPr>
          <w:rFonts w:ascii="Arial" w:hAnsi="Arial" w:cs="Arial"/>
          <w:sz w:val="20"/>
          <w:szCs w:val="20"/>
        </w:rPr>
        <w:t xml:space="preserve"> </w:t>
      </w:r>
      <w:r w:rsidRPr="007B21EB">
        <w:rPr>
          <w:rFonts w:ascii="Arial" w:hAnsi="Arial" w:cs="Arial"/>
          <w:sz w:val="20"/>
          <w:szCs w:val="20"/>
        </w:rPr>
        <w:t>un gran tiempo de esfuerzo llegan a un producto</w:t>
      </w:r>
      <w:proofErr w:type="gramStart"/>
      <w:r w:rsidRPr="007B21EB">
        <w:rPr>
          <w:rFonts w:ascii="Arial" w:hAnsi="Arial" w:cs="Arial"/>
          <w:sz w:val="20"/>
          <w:szCs w:val="20"/>
        </w:rPr>
        <w:t>.¡</w:t>
      </w:r>
      <w:proofErr w:type="gramEnd"/>
      <w:r w:rsidRPr="007B21EB">
        <w:rPr>
          <w:rFonts w:ascii="Arial" w:hAnsi="Arial" w:cs="Arial"/>
          <w:sz w:val="20"/>
          <w:szCs w:val="20"/>
        </w:rPr>
        <w:t xml:space="preserve"> Una mezcla para elaborar bloques a base de papel desecho!...</w:t>
      </w:r>
    </w:p>
    <w:p w14:paraId="25A26C6F" w14:textId="77777777" w:rsidR="00103F96" w:rsidRPr="007B21EB" w:rsidRDefault="00103F96" w:rsidP="007651C8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b/>
          <w:sz w:val="20"/>
          <w:szCs w:val="20"/>
        </w:rPr>
        <w:t>Responde las siguientes preguntas</w:t>
      </w:r>
      <w:r w:rsidRPr="007B21EB">
        <w:rPr>
          <w:rFonts w:ascii="Arial" w:hAnsi="Arial" w:cs="Arial"/>
          <w:sz w:val="20"/>
          <w:szCs w:val="20"/>
        </w:rPr>
        <w:t>:</w:t>
      </w:r>
    </w:p>
    <w:p w14:paraId="6326A667" w14:textId="77777777" w:rsidR="00103F96" w:rsidRPr="007B21EB" w:rsidRDefault="00103F96" w:rsidP="007651C8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b/>
          <w:sz w:val="20"/>
          <w:szCs w:val="20"/>
        </w:rPr>
        <w:t>1.-</w:t>
      </w:r>
      <w:r w:rsidRPr="007B21EB">
        <w:rPr>
          <w:rFonts w:ascii="Arial" w:hAnsi="Arial" w:cs="Arial"/>
          <w:sz w:val="20"/>
          <w:szCs w:val="20"/>
        </w:rPr>
        <w:t xml:space="preserve"> Basado en los tipos de emprendimientos, </w:t>
      </w:r>
      <w:r w:rsidR="008C6BD0" w:rsidRPr="007B21EB">
        <w:rPr>
          <w:rFonts w:ascii="Arial" w:hAnsi="Arial" w:cs="Arial"/>
          <w:sz w:val="20"/>
          <w:szCs w:val="20"/>
        </w:rPr>
        <w:t>elabore</w:t>
      </w:r>
      <w:r w:rsidRPr="007B21EB">
        <w:rPr>
          <w:rFonts w:ascii="Arial" w:hAnsi="Arial" w:cs="Arial"/>
          <w:sz w:val="20"/>
          <w:szCs w:val="20"/>
        </w:rPr>
        <w:t xml:space="preserve"> un final a la historia de Simón.</w:t>
      </w:r>
    </w:p>
    <w:p w14:paraId="5CCAB394" w14:textId="77777777" w:rsidR="00103F96" w:rsidRPr="007B21EB" w:rsidRDefault="008C6BD0" w:rsidP="007651C8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b/>
          <w:sz w:val="20"/>
          <w:szCs w:val="20"/>
        </w:rPr>
        <w:t>2.-</w:t>
      </w:r>
      <w:r w:rsidRPr="007B21EB">
        <w:rPr>
          <w:rFonts w:ascii="Arial" w:hAnsi="Arial" w:cs="Arial"/>
          <w:sz w:val="20"/>
          <w:szCs w:val="20"/>
        </w:rPr>
        <w:t xml:space="preserve"> ¿Consider</w:t>
      </w:r>
      <w:r w:rsidR="00103F96" w:rsidRPr="007B21EB">
        <w:rPr>
          <w:rFonts w:ascii="Arial" w:hAnsi="Arial" w:cs="Arial"/>
          <w:sz w:val="20"/>
          <w:szCs w:val="20"/>
        </w:rPr>
        <w:t>a</w:t>
      </w:r>
      <w:r w:rsidRPr="007B21EB">
        <w:rPr>
          <w:rFonts w:ascii="Arial" w:hAnsi="Arial" w:cs="Arial"/>
          <w:sz w:val="20"/>
          <w:szCs w:val="20"/>
        </w:rPr>
        <w:t xml:space="preserve"> </w:t>
      </w:r>
      <w:r w:rsidR="00103F96" w:rsidRPr="007B21EB">
        <w:rPr>
          <w:rFonts w:ascii="Arial" w:hAnsi="Arial" w:cs="Arial"/>
          <w:sz w:val="20"/>
          <w:szCs w:val="20"/>
        </w:rPr>
        <w:t>usted que Simón es un emprendedor? Justifique su respuesta.</w:t>
      </w:r>
    </w:p>
    <w:p w14:paraId="67581FC3" w14:textId="77777777" w:rsidR="00103F96" w:rsidRPr="007B21EB" w:rsidRDefault="00103F96" w:rsidP="007651C8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7B21EB">
        <w:rPr>
          <w:rFonts w:ascii="Arial" w:hAnsi="Arial" w:cs="Arial"/>
          <w:b/>
          <w:sz w:val="20"/>
          <w:szCs w:val="20"/>
        </w:rPr>
        <w:t>3.</w:t>
      </w:r>
      <w:r w:rsidR="008C6BD0" w:rsidRPr="007B21EB">
        <w:rPr>
          <w:rFonts w:ascii="Arial" w:hAnsi="Arial" w:cs="Arial"/>
          <w:b/>
          <w:sz w:val="20"/>
          <w:szCs w:val="20"/>
        </w:rPr>
        <w:t>-</w:t>
      </w:r>
      <w:r w:rsidR="008C6BD0" w:rsidRPr="007B21EB">
        <w:rPr>
          <w:rFonts w:ascii="Arial" w:hAnsi="Arial" w:cs="Arial"/>
          <w:sz w:val="20"/>
          <w:szCs w:val="20"/>
        </w:rPr>
        <w:t xml:space="preserve"> ¿Cuáles</w:t>
      </w:r>
      <w:r w:rsidRPr="007B21EB">
        <w:rPr>
          <w:rFonts w:ascii="Arial" w:hAnsi="Arial" w:cs="Arial"/>
          <w:sz w:val="20"/>
          <w:szCs w:val="20"/>
        </w:rPr>
        <w:t xml:space="preserve"> son las ventajas que tiene Simón en esta historia</w:t>
      </w:r>
      <w:r w:rsidR="008C6BD0" w:rsidRPr="007B21EB">
        <w:rPr>
          <w:rFonts w:ascii="Arial" w:hAnsi="Arial" w:cs="Arial"/>
          <w:sz w:val="20"/>
          <w:szCs w:val="20"/>
        </w:rPr>
        <w:t>?</w:t>
      </w:r>
    </w:p>
    <w:p w14:paraId="3AC7645E" w14:textId="77777777" w:rsidR="007651C8" w:rsidRPr="007B21EB" w:rsidRDefault="007651C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651C8" w:rsidRPr="007B21EB" w:rsidSect="008C0DE9">
      <w:headerReference w:type="default" r:id="rId7"/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6FD2D" w14:textId="77777777" w:rsidR="004F2B39" w:rsidRDefault="004F2B39" w:rsidP="004F2B39">
      <w:pPr>
        <w:spacing w:after="0" w:line="240" w:lineRule="auto"/>
      </w:pPr>
      <w:r>
        <w:separator/>
      </w:r>
    </w:p>
  </w:endnote>
  <w:endnote w:type="continuationSeparator" w:id="0">
    <w:p w14:paraId="7166D9CB" w14:textId="77777777" w:rsidR="004F2B39" w:rsidRDefault="004F2B39" w:rsidP="004F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1C445" w14:textId="77777777" w:rsidR="004F2B39" w:rsidRDefault="004F2B39" w:rsidP="004F2B39">
      <w:pPr>
        <w:spacing w:after="0" w:line="240" w:lineRule="auto"/>
      </w:pPr>
      <w:r>
        <w:separator/>
      </w:r>
    </w:p>
  </w:footnote>
  <w:footnote w:type="continuationSeparator" w:id="0">
    <w:p w14:paraId="2AA06D1C" w14:textId="77777777" w:rsidR="004F2B39" w:rsidRDefault="004F2B39" w:rsidP="004F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4B1B9" w14:textId="77777777" w:rsidR="004F2B39" w:rsidRDefault="004F2B39" w:rsidP="004F2B39">
    <w:pPr>
      <w:pStyle w:val="Encabezado"/>
      <w:ind w:right="707"/>
      <w:rPr>
        <w:sz w:val="18"/>
        <w:szCs w:val="18"/>
        <w:lang w:val="es-CO"/>
      </w:rPr>
    </w:pPr>
    <w:r w:rsidRPr="0076064B">
      <w:rPr>
        <w:noProof/>
        <w:sz w:val="18"/>
        <w:szCs w:val="18"/>
        <w:lang w:val="es-MX" w:eastAsia="es-MX"/>
      </w:rPr>
      <w:drawing>
        <wp:anchor distT="0" distB="0" distL="114300" distR="114300" simplePos="0" relativeHeight="251659264" behindDoc="0" locked="0" layoutInCell="1" allowOverlap="1" wp14:anchorId="1F12E41D" wp14:editId="32C5E170">
          <wp:simplePos x="0" y="0"/>
          <wp:positionH relativeFrom="column">
            <wp:posOffset>-11430</wp:posOffset>
          </wp:positionH>
          <wp:positionV relativeFrom="paragraph">
            <wp:posOffset>-135255</wp:posOffset>
          </wp:positionV>
          <wp:extent cx="409575" cy="4095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s-CO"/>
      </w:rPr>
      <w:t xml:space="preserve">                </w:t>
    </w:r>
    <w:r w:rsidRPr="0076064B">
      <w:rPr>
        <w:sz w:val="18"/>
        <w:szCs w:val="18"/>
        <w:lang w:val="es-CO"/>
      </w:rPr>
      <w:t>INSTITUTO SUPERIOR DE COMERCIO</w:t>
    </w:r>
    <w:r>
      <w:rPr>
        <w:sz w:val="18"/>
        <w:szCs w:val="18"/>
        <w:lang w:val="es-CO"/>
      </w:rPr>
      <w:t xml:space="preserve">  </w:t>
    </w:r>
    <w:r w:rsidRPr="0076064B">
      <w:rPr>
        <w:sz w:val="18"/>
        <w:szCs w:val="18"/>
        <w:lang w:val="es-CO"/>
      </w:rPr>
      <w:t>“FRANCISCO ARAYA BENNETT”</w:t>
    </w:r>
    <w:r>
      <w:rPr>
        <w:sz w:val="18"/>
        <w:szCs w:val="18"/>
        <w:lang w:val="es-CO"/>
      </w:rPr>
      <w:t xml:space="preserve">    </w:t>
    </w:r>
    <w:r w:rsidRPr="0076064B">
      <w:rPr>
        <w:sz w:val="18"/>
        <w:szCs w:val="18"/>
        <w:lang w:val="es-CO"/>
      </w:rPr>
      <w:t>VALPARAÍSO</w:t>
    </w:r>
  </w:p>
  <w:p w14:paraId="32F59B4F" w14:textId="19A7778E" w:rsidR="004F2B39" w:rsidRPr="004F2B39" w:rsidRDefault="004F2B39" w:rsidP="004F2B39">
    <w:pPr>
      <w:pStyle w:val="Encabezado"/>
      <w:ind w:right="707"/>
      <w:rPr>
        <w:sz w:val="18"/>
        <w:szCs w:val="18"/>
        <w:lang w:val="es-CO"/>
      </w:rPr>
    </w:pPr>
    <w:r>
      <w:rPr>
        <w:sz w:val="18"/>
        <w:szCs w:val="18"/>
        <w:lang w:val="es-CO"/>
      </w:rPr>
      <w:tab/>
      <w:t xml:space="preserve">SERVICIOS DE TURISMO_ </w:t>
    </w:r>
    <w:r>
      <w:rPr>
        <w:sz w:val="18"/>
        <w:szCs w:val="18"/>
        <w:lang w:val="es-CO"/>
      </w:rPr>
      <w:t>4</w:t>
    </w:r>
    <w:r>
      <w:rPr>
        <w:sz w:val="18"/>
        <w:szCs w:val="18"/>
        <w:lang w:val="es-CO"/>
      </w:rPr>
      <w:t xml:space="preserve">M _ </w:t>
    </w:r>
    <w:r>
      <w:rPr>
        <w:sz w:val="18"/>
        <w:szCs w:val="18"/>
        <w:lang w:val="es-CO"/>
      </w:rPr>
      <w:t>MOD_ EMPRENDIMIENTO Y EMPLEABILIDAD</w:t>
    </w:r>
    <w:r>
      <w:rPr>
        <w:sz w:val="18"/>
        <w:szCs w:val="18"/>
        <w:lang w:val="es-CO"/>
      </w:rPr>
      <w:t xml:space="preserve">_ GUIA 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C8"/>
    <w:rsid w:val="000E733A"/>
    <w:rsid w:val="00103F96"/>
    <w:rsid w:val="001456C1"/>
    <w:rsid w:val="002D332C"/>
    <w:rsid w:val="004F2B39"/>
    <w:rsid w:val="00621CCA"/>
    <w:rsid w:val="007651C8"/>
    <w:rsid w:val="007B21EB"/>
    <w:rsid w:val="007E47BA"/>
    <w:rsid w:val="008136C4"/>
    <w:rsid w:val="008C0DE9"/>
    <w:rsid w:val="008C6BD0"/>
    <w:rsid w:val="0090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E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A"/>
  </w:style>
  <w:style w:type="paragraph" w:styleId="Ttulo1">
    <w:name w:val="heading 1"/>
    <w:basedOn w:val="Normal"/>
    <w:link w:val="Ttulo1Car"/>
    <w:uiPriority w:val="9"/>
    <w:qFormat/>
    <w:rsid w:val="00765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51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5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1C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Sinespaciado">
    <w:name w:val="No Spacing"/>
    <w:uiPriority w:val="1"/>
    <w:qFormat/>
    <w:rsid w:val="007651C8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65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651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651C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651C8"/>
    <w:rPr>
      <w:b/>
      <w:bCs/>
    </w:rPr>
  </w:style>
  <w:style w:type="paragraph" w:customStyle="1" w:styleId="rock-convert-download-container-title">
    <w:name w:val="rock-convert-download-container-title"/>
    <w:basedOn w:val="Normal"/>
    <w:rsid w:val="007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51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51C8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rock-convert-download-container-form-help">
    <w:name w:val="rock-convert-download-container-form-help"/>
    <w:basedOn w:val="Fuentedeprrafopredeter"/>
    <w:rsid w:val="007651C8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51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51C8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1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C6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4F2B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2B39"/>
  </w:style>
  <w:style w:type="paragraph" w:styleId="Piedepgina">
    <w:name w:val="footer"/>
    <w:basedOn w:val="Normal"/>
    <w:link w:val="PiedepginaCar"/>
    <w:uiPriority w:val="99"/>
    <w:unhideWhenUsed/>
    <w:rsid w:val="004F2B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A"/>
  </w:style>
  <w:style w:type="paragraph" w:styleId="Ttulo1">
    <w:name w:val="heading 1"/>
    <w:basedOn w:val="Normal"/>
    <w:link w:val="Ttulo1Car"/>
    <w:uiPriority w:val="9"/>
    <w:qFormat/>
    <w:rsid w:val="00765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51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5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1C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Sinespaciado">
    <w:name w:val="No Spacing"/>
    <w:uiPriority w:val="1"/>
    <w:qFormat/>
    <w:rsid w:val="007651C8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65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651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651C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651C8"/>
    <w:rPr>
      <w:b/>
      <w:bCs/>
    </w:rPr>
  </w:style>
  <w:style w:type="paragraph" w:customStyle="1" w:styleId="rock-convert-download-container-title">
    <w:name w:val="rock-convert-download-container-title"/>
    <w:basedOn w:val="Normal"/>
    <w:rsid w:val="007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51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51C8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rock-convert-download-container-form-help">
    <w:name w:val="rock-convert-download-container-form-help"/>
    <w:basedOn w:val="Fuentedeprrafopredeter"/>
    <w:rsid w:val="007651C8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51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51C8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1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C6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4F2B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2B39"/>
  </w:style>
  <w:style w:type="paragraph" w:styleId="Piedepgina">
    <w:name w:val="footer"/>
    <w:basedOn w:val="Normal"/>
    <w:link w:val="PiedepginaCar"/>
    <w:uiPriority w:val="99"/>
    <w:unhideWhenUsed/>
    <w:rsid w:val="004F2B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1346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Gomez</dc:creator>
  <cp:lastModifiedBy>Usuario de Windows</cp:lastModifiedBy>
  <cp:revision>5</cp:revision>
  <dcterms:created xsi:type="dcterms:W3CDTF">2020-03-18T17:58:00Z</dcterms:created>
  <dcterms:modified xsi:type="dcterms:W3CDTF">2020-05-15T15:36:00Z</dcterms:modified>
</cp:coreProperties>
</file>